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a91fc3340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79c51d9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Noord-Hofland,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e4bba45474276" /><Relationship Type="http://schemas.openxmlformats.org/officeDocument/2006/relationships/numbering" Target="/word/numbering.xml" Id="R8dd89e71a137400b" /><Relationship Type="http://schemas.openxmlformats.org/officeDocument/2006/relationships/settings" Target="/word/settings.xml" Id="R5e32d35fb4ad4052" /><Relationship Type="http://schemas.openxmlformats.org/officeDocument/2006/relationships/image" Target="/word/media/850a1009-7f41-46ff-9d55-bb5d39b6e591.png" Id="Ref8979c51d9c4bf6" /></Relationships>
</file>