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01e45b427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cd3b05573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Zuideropgaande,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60fe8c4f4aa5" /><Relationship Type="http://schemas.openxmlformats.org/officeDocument/2006/relationships/numbering" Target="/word/numbering.xml" Id="Rd2672d139db841c0" /><Relationship Type="http://schemas.openxmlformats.org/officeDocument/2006/relationships/settings" Target="/word/settings.xml" Id="R09c0b3d2769a4d7f" /><Relationship Type="http://schemas.openxmlformats.org/officeDocument/2006/relationships/image" Target="/word/media/b3f9dc8e-4d14-46bb-b9fa-47135e2ee23c.png" Id="R673cd3b0557344c4" /></Relationships>
</file>