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329154677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d1a7bad44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228bb171b426d" /><Relationship Type="http://schemas.openxmlformats.org/officeDocument/2006/relationships/numbering" Target="/word/numbering.xml" Id="R4e8de367b6654852" /><Relationship Type="http://schemas.openxmlformats.org/officeDocument/2006/relationships/settings" Target="/word/settings.xml" Id="R3c75155e3b774ffb" /><Relationship Type="http://schemas.openxmlformats.org/officeDocument/2006/relationships/image" Target="/word/media/49ade2d9-b36f-4ef2-8bb9-871ed24f2f43.png" Id="R0f5d1a7bad4442b0" /></Relationships>
</file>