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ee9e1075d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25c47f6bc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Kodan,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59aad5ef04664" /><Relationship Type="http://schemas.openxmlformats.org/officeDocument/2006/relationships/numbering" Target="/word/numbering.xml" Id="R51c8f8f9ffc44a4b" /><Relationship Type="http://schemas.openxmlformats.org/officeDocument/2006/relationships/settings" Target="/word/settings.xml" Id="Rc5a8c322c567428b" /><Relationship Type="http://schemas.openxmlformats.org/officeDocument/2006/relationships/image" Target="/word/media/0f6fb301-23af-4a4d-9aae-3b1cc06088c7.png" Id="Rbd625c47f6bc49eb" /></Relationships>
</file>