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8bcca8d0a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3b85c668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Akhurak,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97b708414573" /><Relationship Type="http://schemas.openxmlformats.org/officeDocument/2006/relationships/numbering" Target="/word/numbering.xml" Id="Rdf259317c6ab4fea" /><Relationship Type="http://schemas.openxmlformats.org/officeDocument/2006/relationships/settings" Target="/word/settings.xml" Id="R0985008204624963" /><Relationship Type="http://schemas.openxmlformats.org/officeDocument/2006/relationships/image" Target="/word/media/b7a7e2b6-7ec6-4ee0-b339-279f98663090.png" Id="Red693b85c6684e95" /></Relationships>
</file>