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7715696c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01fdce499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Bahram Mughairi,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33e3fd9ff44b3" /><Relationship Type="http://schemas.openxmlformats.org/officeDocument/2006/relationships/numbering" Target="/word/numbering.xml" Id="Rbe0ef19757c2427f" /><Relationship Type="http://schemas.openxmlformats.org/officeDocument/2006/relationships/settings" Target="/word/settings.xml" Id="Rb5e45fe8f9304d73" /><Relationship Type="http://schemas.openxmlformats.org/officeDocument/2006/relationships/image" Target="/word/media/f491d375-f6b2-4638-afe3-18b9edcc79a5.png" Id="Rcb201fdce4994fc5" /></Relationships>
</file>