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003f6eb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0fb70f7b3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544198dd49e7" /><Relationship Type="http://schemas.openxmlformats.org/officeDocument/2006/relationships/numbering" Target="/word/numbering.xml" Id="Rfe376347276c4d64" /><Relationship Type="http://schemas.openxmlformats.org/officeDocument/2006/relationships/settings" Target="/word/settings.xml" Id="R553319a7648b4f46" /><Relationship Type="http://schemas.openxmlformats.org/officeDocument/2006/relationships/image" Target="/word/media/1ce3f673-9a73-4712-9523-49ad521319ed.png" Id="R5d10fb70f7b34923" /></Relationships>
</file>