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17aa441ae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0bd20fc35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Jalwala,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8e6363eec46b0" /><Relationship Type="http://schemas.openxmlformats.org/officeDocument/2006/relationships/numbering" Target="/word/numbering.xml" Id="R6357cfbda65d4d42" /><Relationship Type="http://schemas.openxmlformats.org/officeDocument/2006/relationships/settings" Target="/word/settings.xml" Id="R3ec9d95f8a034c33" /><Relationship Type="http://schemas.openxmlformats.org/officeDocument/2006/relationships/image" Target="/word/media/68878ec3-5324-4255-a601-a1dfd9bea7bf.png" Id="Rd400bd20fc354949" /></Relationships>
</file>