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33337faa7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c92f74a0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 Gul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381175354eaf" /><Relationship Type="http://schemas.openxmlformats.org/officeDocument/2006/relationships/numbering" Target="/word/numbering.xml" Id="R301aa92d7e60456b" /><Relationship Type="http://schemas.openxmlformats.org/officeDocument/2006/relationships/settings" Target="/word/settings.xml" Id="Raa81f4076a024386" /><Relationship Type="http://schemas.openxmlformats.org/officeDocument/2006/relationships/image" Target="/word/media/bbd521f3-762b-443b-881d-f94da70317ec.png" Id="R19dc92f74a0c4177" /></Relationships>
</file>