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591b952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d7e19997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Gurmani,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aee5a72494bda" /><Relationship Type="http://schemas.openxmlformats.org/officeDocument/2006/relationships/numbering" Target="/word/numbering.xml" Id="R6a83e9b5e73f46ce" /><Relationship Type="http://schemas.openxmlformats.org/officeDocument/2006/relationships/settings" Target="/word/settings.xml" Id="R53ac9f7bd69a4ac6" /><Relationship Type="http://schemas.openxmlformats.org/officeDocument/2006/relationships/image" Target="/word/media/f1b913d2-eba3-4a1c-988a-859b15d4bc0e.png" Id="R868d7e199975412a" /></Relationships>
</file>