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47ab71743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590512c2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Bhoji 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4ade40c24376" /><Relationship Type="http://schemas.openxmlformats.org/officeDocument/2006/relationships/numbering" Target="/word/numbering.xml" Id="R9b5ec5191d364055" /><Relationship Type="http://schemas.openxmlformats.org/officeDocument/2006/relationships/settings" Target="/word/settings.xml" Id="R2f6927435c7f4885" /><Relationship Type="http://schemas.openxmlformats.org/officeDocument/2006/relationships/image" Target="/word/media/2014b63e-e380-4500-aef5-3f2706be4ac1.png" Id="R7e6d590512c24015" /></Relationships>
</file>