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862f872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68f671a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Bitharewala,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6591d99db4657" /><Relationship Type="http://schemas.openxmlformats.org/officeDocument/2006/relationships/numbering" Target="/word/numbering.xml" Id="Rffaea6d11480413c" /><Relationship Type="http://schemas.openxmlformats.org/officeDocument/2006/relationships/settings" Target="/word/settings.xml" Id="R01a614f77aa64963" /><Relationship Type="http://schemas.openxmlformats.org/officeDocument/2006/relationships/image" Target="/word/media/983e5817-6855-4f42-8d5f-5ea94f23e115.png" Id="R968d68f671af4532" /></Relationships>
</file>