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48b0e0e1c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91e1a7c0c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Fifty TDA Fatehpur,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5c9039985473e" /><Relationship Type="http://schemas.openxmlformats.org/officeDocument/2006/relationships/numbering" Target="/word/numbering.xml" Id="R476e2df005e74648" /><Relationship Type="http://schemas.openxmlformats.org/officeDocument/2006/relationships/settings" Target="/word/settings.xml" Id="Rdb83a5dadd134854" /><Relationship Type="http://schemas.openxmlformats.org/officeDocument/2006/relationships/image" Target="/word/media/ce10e5b5-dd13-48d9-8033-e178dd4ecc94.png" Id="Rbb991e1a7c0c40f4" /></Relationships>
</file>