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b9d420725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f6807235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 Bahar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460d7953415d" /><Relationship Type="http://schemas.openxmlformats.org/officeDocument/2006/relationships/numbering" Target="/word/numbering.xml" Id="Rbdee845885cf470c" /><Relationship Type="http://schemas.openxmlformats.org/officeDocument/2006/relationships/settings" Target="/word/settings.xml" Id="Radd909f3b38f41a2" /><Relationship Type="http://schemas.openxmlformats.org/officeDocument/2006/relationships/image" Target="/word/media/21582d0f-18a8-424e-be19-136b75baf33c.png" Id="R184f680723524b69" /></Relationships>
</file>