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9a68016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80663372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809a599994dfb" /><Relationship Type="http://schemas.openxmlformats.org/officeDocument/2006/relationships/numbering" Target="/word/numbering.xml" Id="R1e21fa094e904023" /><Relationship Type="http://schemas.openxmlformats.org/officeDocument/2006/relationships/settings" Target="/word/settings.xml" Id="R5d3e2419b37246fc" /><Relationship Type="http://schemas.openxmlformats.org/officeDocument/2006/relationships/image" Target="/word/media/f8b45e15-9ff3-4648-9e36-c5b1d696d970.png" Id="Rf27e8066337243ad" /></Relationships>
</file>