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d69520531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8ff593dd9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Safar Kiria,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df902290410e" /><Relationship Type="http://schemas.openxmlformats.org/officeDocument/2006/relationships/numbering" Target="/word/numbering.xml" Id="R84e78924cbc0485f" /><Relationship Type="http://schemas.openxmlformats.org/officeDocument/2006/relationships/settings" Target="/word/settings.xml" Id="Rf343093ec2ba4076" /><Relationship Type="http://schemas.openxmlformats.org/officeDocument/2006/relationships/image" Target="/word/media/0bda1c74-b35f-4cf2-853d-e219ea6bb637.png" Id="R1d18ff593dd94a8b" /></Relationships>
</file>