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bf96b140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f4ebd10c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Ranjho Jhattial,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d6f1c85c4194" /><Relationship Type="http://schemas.openxmlformats.org/officeDocument/2006/relationships/numbering" Target="/word/numbering.xml" Id="Rb58bbaa6824a419b" /><Relationship Type="http://schemas.openxmlformats.org/officeDocument/2006/relationships/settings" Target="/word/settings.xml" Id="R066c0f4dd6bb42bd" /><Relationship Type="http://schemas.openxmlformats.org/officeDocument/2006/relationships/image" Target="/word/media/cba38cda-3b3c-417c-9fde-3c51b578535c.png" Id="R5c2af4ebd10c41e9" /></Relationships>
</file>