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4e21fc13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5c1ab883a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Gumbatuna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244fb63248cd" /><Relationship Type="http://schemas.openxmlformats.org/officeDocument/2006/relationships/numbering" Target="/word/numbering.xml" Id="R3b43d2bca0744ee6" /><Relationship Type="http://schemas.openxmlformats.org/officeDocument/2006/relationships/settings" Target="/word/settings.xml" Id="R11e3b52d7dd3478c" /><Relationship Type="http://schemas.openxmlformats.org/officeDocument/2006/relationships/image" Target="/word/media/ee6ff76b-ab87-40a4-9b80-2295a46a2826.png" Id="R6175c1ab883a4e3b" /></Relationships>
</file>