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daeaca14d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20e710348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Allah Ditta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db036add34503" /><Relationship Type="http://schemas.openxmlformats.org/officeDocument/2006/relationships/numbering" Target="/word/numbering.xml" Id="R6785bdbe05324c52" /><Relationship Type="http://schemas.openxmlformats.org/officeDocument/2006/relationships/settings" Target="/word/settings.xml" Id="Rd825a96844244807" /><Relationship Type="http://schemas.openxmlformats.org/officeDocument/2006/relationships/image" Target="/word/media/ab422395-e5a8-4118-9eb3-17fc3690584f.png" Id="R52f20e7103484f6d" /></Relationships>
</file>