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1322954af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a917d5df0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Jalpawala,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3d0b3a26a4633" /><Relationship Type="http://schemas.openxmlformats.org/officeDocument/2006/relationships/numbering" Target="/word/numbering.xml" Id="Raa89aa406e374ad3" /><Relationship Type="http://schemas.openxmlformats.org/officeDocument/2006/relationships/settings" Target="/word/settings.xml" Id="R4458532a61254c08" /><Relationship Type="http://schemas.openxmlformats.org/officeDocument/2006/relationships/image" Target="/word/media/b3926a4a-47a1-4f92-a0e6-d32ec275f0b4.png" Id="R515a917d5df0457f" /></Relationships>
</file>