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dad6dec37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45a8d3d3b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 Ghulam,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32222237d45db" /><Relationship Type="http://schemas.openxmlformats.org/officeDocument/2006/relationships/numbering" Target="/word/numbering.xml" Id="R4f4e33c3d53c4309" /><Relationship Type="http://schemas.openxmlformats.org/officeDocument/2006/relationships/settings" Target="/word/settings.xml" Id="R0c35771f899b4d6a" /><Relationship Type="http://schemas.openxmlformats.org/officeDocument/2006/relationships/image" Target="/word/media/3943989d-c4ea-45d5-a254-240ab3015ccc.png" Id="Rb8e45a8d3d3b4408" /></Relationships>
</file>