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8b4743294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d395dc533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Mirza 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9dbd2afde4461" /><Relationship Type="http://schemas.openxmlformats.org/officeDocument/2006/relationships/numbering" Target="/word/numbering.xml" Id="Rf8ec917ea9f44326" /><Relationship Type="http://schemas.openxmlformats.org/officeDocument/2006/relationships/settings" Target="/word/settings.xml" Id="R5dd07b1c1f844ec8" /><Relationship Type="http://schemas.openxmlformats.org/officeDocument/2006/relationships/image" Target="/word/media/878691c1-7b72-4e43-a1da-ce3bbc0bccc0.png" Id="R64fd395dc533470b" /></Relationships>
</file>