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762372877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1dd1160b9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20b81b9084619" /><Relationship Type="http://schemas.openxmlformats.org/officeDocument/2006/relationships/numbering" Target="/word/numbering.xml" Id="R0e910f40e8d74c4f" /><Relationship Type="http://schemas.openxmlformats.org/officeDocument/2006/relationships/settings" Target="/word/settings.xml" Id="R8171c4bd08aa43d9" /><Relationship Type="http://schemas.openxmlformats.org/officeDocument/2006/relationships/image" Target="/word/media/de016be9-ac97-4d33-ab49-2ab87cca8c1f.png" Id="R79e1dd1160b94daa" /></Relationships>
</file>