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f78f90ba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4ae659761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570d1d13f4efa" /><Relationship Type="http://schemas.openxmlformats.org/officeDocument/2006/relationships/numbering" Target="/word/numbering.xml" Id="Rd103b5435057410d" /><Relationship Type="http://schemas.openxmlformats.org/officeDocument/2006/relationships/settings" Target="/word/settings.xml" Id="R5ebb6046259b49c5" /><Relationship Type="http://schemas.openxmlformats.org/officeDocument/2006/relationships/image" Target="/word/media/6caf4a59-a395-4db6-89db-82ac42b06143.png" Id="R7ff4ae6597614e0f" /></Relationships>
</file>