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e443c4bdf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39921698c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Niazabad,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8e433268a4c3c" /><Relationship Type="http://schemas.openxmlformats.org/officeDocument/2006/relationships/numbering" Target="/word/numbering.xml" Id="R2cc880c9cdb44352" /><Relationship Type="http://schemas.openxmlformats.org/officeDocument/2006/relationships/settings" Target="/word/settings.xml" Id="Rf56274020f8b41f6" /><Relationship Type="http://schemas.openxmlformats.org/officeDocument/2006/relationships/image" Target="/word/media/bea53754-3670-4eb0-be79-43ff8f4535d4.png" Id="R62f39921698c4412" /></Relationships>
</file>