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3a31267ff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7cdf76677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Qasim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a9aea80fa4ed1" /><Relationship Type="http://schemas.openxmlformats.org/officeDocument/2006/relationships/numbering" Target="/word/numbering.xml" Id="Rd87ffc88407b422b" /><Relationship Type="http://schemas.openxmlformats.org/officeDocument/2006/relationships/settings" Target="/word/settings.xml" Id="R280e26a59e0749b7" /><Relationship Type="http://schemas.openxmlformats.org/officeDocument/2006/relationships/image" Target="/word/media/577fd98f-b103-484c-9d85-2d8fc480deca.png" Id="Rd8c7cdf766774d3e" /></Relationships>
</file>