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33578f5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36336de3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Rashid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e667740646c9" /><Relationship Type="http://schemas.openxmlformats.org/officeDocument/2006/relationships/numbering" Target="/word/numbering.xml" Id="R3537d3f9aba3434d" /><Relationship Type="http://schemas.openxmlformats.org/officeDocument/2006/relationships/settings" Target="/word/settings.xml" Id="Rd2264ac4afbb41ac" /><Relationship Type="http://schemas.openxmlformats.org/officeDocument/2006/relationships/image" Target="/word/media/0065dd98-0417-4f1d-b189-46912101f82b.png" Id="Rdea36336de3c4cd8" /></Relationships>
</file>