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079175f45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359f35c9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Sangraawala,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40b74c76a4063" /><Relationship Type="http://schemas.openxmlformats.org/officeDocument/2006/relationships/numbering" Target="/word/numbering.xml" Id="R5afeefc041474db5" /><Relationship Type="http://schemas.openxmlformats.org/officeDocument/2006/relationships/settings" Target="/word/settings.xml" Id="R407ab912820d4752" /><Relationship Type="http://schemas.openxmlformats.org/officeDocument/2006/relationships/image" Target="/word/media/03b80c42-2f85-475f-abe5-25abf3460892.png" Id="Rbcc359f35c9d47e9" /></Relationships>
</file>