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9fe606a6f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67aea1c65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Thebo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c76149aa34422" /><Relationship Type="http://schemas.openxmlformats.org/officeDocument/2006/relationships/numbering" Target="/word/numbering.xml" Id="R8c4192d40aeb4504" /><Relationship Type="http://schemas.openxmlformats.org/officeDocument/2006/relationships/settings" Target="/word/settings.xml" Id="Rb2ec4cdf2bc14f12" /><Relationship Type="http://schemas.openxmlformats.org/officeDocument/2006/relationships/image" Target="/word/media/eb22cafc-6dc0-4662-8432-147768230d73.png" Id="R1c467aea1c6549e9" /></Relationships>
</file>