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1d39f3fb7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cf1137653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 Alana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7834afb054f74" /><Relationship Type="http://schemas.openxmlformats.org/officeDocument/2006/relationships/numbering" Target="/word/numbering.xml" Id="R2a962adc2f954bc2" /><Relationship Type="http://schemas.openxmlformats.org/officeDocument/2006/relationships/settings" Target="/word/settings.xml" Id="R0b2728e3623e4a96" /><Relationship Type="http://schemas.openxmlformats.org/officeDocument/2006/relationships/image" Target="/word/media/ea5e482d-9846-4529-99cb-7398dcf7c96b.png" Id="Rd95cf11376534a0f" /></Relationships>
</file>