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281aaaf9a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581347e79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Umid Ali Wagan,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5810094764130" /><Relationship Type="http://schemas.openxmlformats.org/officeDocument/2006/relationships/numbering" Target="/word/numbering.xml" Id="R273ec8eb449c4317" /><Relationship Type="http://schemas.openxmlformats.org/officeDocument/2006/relationships/settings" Target="/word/settings.xml" Id="R152e49ff44a24535" /><Relationship Type="http://schemas.openxmlformats.org/officeDocument/2006/relationships/image" Target="/word/media/aa03d4b6-d705-4681-a911-0caa6d553bce.png" Id="R45f581347e7947ad" /></Relationships>
</file>