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1d0729bdb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7a2afb120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Wajjewala,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824cc6ef24d2c" /><Relationship Type="http://schemas.openxmlformats.org/officeDocument/2006/relationships/numbering" Target="/word/numbering.xml" Id="R762468331da04d73" /><Relationship Type="http://schemas.openxmlformats.org/officeDocument/2006/relationships/settings" Target="/word/settings.xml" Id="R8017aafae5204b9e" /><Relationship Type="http://schemas.openxmlformats.org/officeDocument/2006/relationships/image" Target="/word/media/e8ea0feb-bc60-42a1-b67c-e09fb31e9a04.png" Id="R5117a2afb1204b99" /></Relationships>
</file>