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09464593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9331b3715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Ancon,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e0c3b26e442fa" /><Relationship Type="http://schemas.openxmlformats.org/officeDocument/2006/relationships/numbering" Target="/word/numbering.xml" Id="R674aa90c1394463e" /><Relationship Type="http://schemas.openxmlformats.org/officeDocument/2006/relationships/settings" Target="/word/settings.xml" Id="R1bf1e5066cbe4541" /><Relationship Type="http://schemas.openxmlformats.org/officeDocument/2006/relationships/image" Target="/word/media/922294d6-4fc4-48d9-ab73-154f8a11a7c0.png" Id="R3099331b37154201" /></Relationships>
</file>