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13c137821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fc59f661c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dc09b2f5f47c3" /><Relationship Type="http://schemas.openxmlformats.org/officeDocument/2006/relationships/numbering" Target="/word/numbering.xml" Id="R72a2b708ccdc453c" /><Relationship Type="http://schemas.openxmlformats.org/officeDocument/2006/relationships/settings" Target="/word/settings.xml" Id="R78b6a96405624441" /><Relationship Type="http://schemas.openxmlformats.org/officeDocument/2006/relationships/image" Target="/word/media/548f1c25-f5de-4995-8d03-b9a062016023.png" Id="Rda0fc59f661c4180" /></Relationships>
</file>