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d06264159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836eb11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Siewierska,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3eadd5394543" /><Relationship Type="http://schemas.openxmlformats.org/officeDocument/2006/relationships/numbering" Target="/word/numbering.xml" Id="R6b8577f914304c58" /><Relationship Type="http://schemas.openxmlformats.org/officeDocument/2006/relationships/settings" Target="/word/settings.xml" Id="Rd25c2395d0ec4438" /><Relationship Type="http://schemas.openxmlformats.org/officeDocument/2006/relationships/image" Target="/word/media/7ea6c440-48e8-444a-83ab-b2e2807a8fc0.png" Id="R3d96836eb1164a84" /></Relationships>
</file>