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2071dd5ace4b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36165cee0e41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Kolonia Moskurnia,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c3ee33c8d94a50" /><Relationship Type="http://schemas.openxmlformats.org/officeDocument/2006/relationships/numbering" Target="/word/numbering.xml" Id="R8ba450a094f7478e" /><Relationship Type="http://schemas.openxmlformats.org/officeDocument/2006/relationships/settings" Target="/word/settings.xml" Id="Ref67f0b9bea546c2" /><Relationship Type="http://schemas.openxmlformats.org/officeDocument/2006/relationships/image" Target="/word/media/743adcc6-ee85-404b-b30e-2ba2924cc14c.png" Id="R1d36165cee0e4122" /></Relationships>
</file>