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636977413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b00ac5c3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04e64e0e4de4" /><Relationship Type="http://schemas.openxmlformats.org/officeDocument/2006/relationships/numbering" Target="/word/numbering.xml" Id="R805ceebf54944844" /><Relationship Type="http://schemas.openxmlformats.org/officeDocument/2006/relationships/settings" Target="/word/settings.xml" Id="Rcf955751241e4e7e" /><Relationship Type="http://schemas.openxmlformats.org/officeDocument/2006/relationships/image" Target="/word/media/cf2136ee-521d-4b17-9abd-2e7ee4c36e29.png" Id="Rb23b00ac5c3349ca" /></Relationships>
</file>