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aa3925303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70b19323f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27cd9b6c74bcc" /><Relationship Type="http://schemas.openxmlformats.org/officeDocument/2006/relationships/numbering" Target="/word/numbering.xml" Id="R1e4ad2b2590846a7" /><Relationship Type="http://schemas.openxmlformats.org/officeDocument/2006/relationships/settings" Target="/word/settings.xml" Id="R1794368342544166" /><Relationship Type="http://schemas.openxmlformats.org/officeDocument/2006/relationships/image" Target="/word/media/00a563a5-f5d6-4a65-aa64-4bce68fc76a1.png" Id="Ra7570b19323f4cfe" /></Relationships>
</file>