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d39fdc75e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db99ea587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Witkowice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b96d204a94022" /><Relationship Type="http://schemas.openxmlformats.org/officeDocument/2006/relationships/numbering" Target="/word/numbering.xml" Id="R6c0785159c0947bb" /><Relationship Type="http://schemas.openxmlformats.org/officeDocument/2006/relationships/settings" Target="/word/settings.xml" Id="Rbe1e05fe707244c0" /><Relationship Type="http://schemas.openxmlformats.org/officeDocument/2006/relationships/image" Target="/word/media/5a4624ff-10b5-4670-b00e-6b96073bbe22.png" Id="R519db99ea5874166" /></Relationships>
</file>