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7e903a207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df206ed50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Zle Mieso,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b39de406942ef" /><Relationship Type="http://schemas.openxmlformats.org/officeDocument/2006/relationships/numbering" Target="/word/numbering.xml" Id="Rbcf56610e2d7436b" /><Relationship Type="http://schemas.openxmlformats.org/officeDocument/2006/relationships/settings" Target="/word/settings.xml" Id="R30d8b9fed80c4795" /><Relationship Type="http://schemas.openxmlformats.org/officeDocument/2006/relationships/image" Target="/word/media/70c798a0-f73e-4587-9e81-b94377f3187f.png" Id="R591df206ed5048dd" /></Relationships>
</file>