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09d481007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16b80a520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08d6e6845488d" /><Relationship Type="http://schemas.openxmlformats.org/officeDocument/2006/relationships/numbering" Target="/word/numbering.xml" Id="Rc76ee5a65e514927" /><Relationship Type="http://schemas.openxmlformats.org/officeDocument/2006/relationships/settings" Target="/word/settings.xml" Id="R92bf5e62ea3d43c7" /><Relationship Type="http://schemas.openxmlformats.org/officeDocument/2006/relationships/image" Target="/word/media/befebbfb-d0e4-4e77-bc19-f3066152a7f0.png" Id="R19716b80a5204dde" /></Relationships>
</file>