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69b359f5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4bfc32da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Novo dos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99548239462b" /><Relationship Type="http://schemas.openxmlformats.org/officeDocument/2006/relationships/numbering" Target="/word/numbering.xml" Id="R901ff4caaf1844f7" /><Relationship Type="http://schemas.openxmlformats.org/officeDocument/2006/relationships/settings" Target="/word/settings.xml" Id="R9a52fee37c554649" /><Relationship Type="http://schemas.openxmlformats.org/officeDocument/2006/relationships/image" Target="/word/media/05b71c56-153f-42c9-8547-f4f5685ea6ac.png" Id="R4d64bfc32da74913" /></Relationships>
</file>