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72e34182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169ef722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Beregsau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5a26320464f19" /><Relationship Type="http://schemas.openxmlformats.org/officeDocument/2006/relationships/numbering" Target="/word/numbering.xml" Id="R6c5d321e54114dc9" /><Relationship Type="http://schemas.openxmlformats.org/officeDocument/2006/relationships/settings" Target="/word/settings.xml" Id="R6568bee42f144e44" /><Relationship Type="http://schemas.openxmlformats.org/officeDocument/2006/relationships/image" Target="/word/media/3916bb81-8914-4a1e-9c6c-df17154e1251.png" Id="R2c6169ef72274627" /></Relationships>
</file>