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e890c1a8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06ecf8d1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Jichisu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29614af540dd" /><Relationship Type="http://schemas.openxmlformats.org/officeDocument/2006/relationships/numbering" Target="/word/numbering.xml" Id="Rbc9861ebd64c46e7" /><Relationship Type="http://schemas.openxmlformats.org/officeDocument/2006/relationships/settings" Target="/word/settings.xml" Id="R0d63404bc45f440b" /><Relationship Type="http://schemas.openxmlformats.org/officeDocument/2006/relationships/image" Target="/word/media/bf1b45ee-f091-4a76-bc0e-0c8aa62985ed.png" Id="Rb6206ecf8d1d486e" /></Relationships>
</file>