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91112d40e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50ca749ac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f10b778a3463c" /><Relationship Type="http://schemas.openxmlformats.org/officeDocument/2006/relationships/numbering" Target="/word/numbering.xml" Id="R3217611db891445a" /><Relationship Type="http://schemas.openxmlformats.org/officeDocument/2006/relationships/settings" Target="/word/settings.xml" Id="R4ef7de61c6b141be" /><Relationship Type="http://schemas.openxmlformats.org/officeDocument/2006/relationships/image" Target="/word/media/7dcc7c0d-43c4-4943-8601-080aba4f9667.png" Id="R3c450ca749ac4aa1" /></Relationships>
</file>