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0d7bd97a1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3d65245f0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Barabinsk,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7f46195094b34" /><Relationship Type="http://schemas.openxmlformats.org/officeDocument/2006/relationships/numbering" Target="/word/numbering.xml" Id="R64886b497ad34d56" /><Relationship Type="http://schemas.openxmlformats.org/officeDocument/2006/relationships/settings" Target="/word/settings.xml" Id="Rab5111d917214234" /><Relationship Type="http://schemas.openxmlformats.org/officeDocument/2006/relationships/image" Target="/word/media/5a9cbc9d-292a-49d7-a5dc-81075e6e94ec.png" Id="Re693d65245f049f4" /></Relationships>
</file>