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e7d898ab1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80129ad58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Kal'ava,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0c30ede274827" /><Relationship Type="http://schemas.openxmlformats.org/officeDocument/2006/relationships/numbering" Target="/word/numbering.xml" Id="R5a150dda3bf845f7" /><Relationship Type="http://schemas.openxmlformats.org/officeDocument/2006/relationships/settings" Target="/word/settings.xml" Id="R330932f4c9bb4f6b" /><Relationship Type="http://schemas.openxmlformats.org/officeDocument/2006/relationships/image" Target="/word/media/bda01c26-0cdc-43c2-9b64-efa4bd679ca5.png" Id="Rd4680129ad584397" /></Relationships>
</file>