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6d3ac5e20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ec70a8005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 Kotyrov,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c157990154b38" /><Relationship Type="http://schemas.openxmlformats.org/officeDocument/2006/relationships/numbering" Target="/word/numbering.xml" Id="Rf334924e91d84cc3" /><Relationship Type="http://schemas.openxmlformats.org/officeDocument/2006/relationships/settings" Target="/word/settings.xml" Id="R74ca651729174631" /><Relationship Type="http://schemas.openxmlformats.org/officeDocument/2006/relationships/image" Target="/word/media/6b903dc9-c8fc-42ce-a9c3-392870578f17.png" Id="Rbe3ec70a80054375" /></Relationships>
</file>