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a8ce58dd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05735ca9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Vydrna,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64896df2418d" /><Relationship Type="http://schemas.openxmlformats.org/officeDocument/2006/relationships/numbering" Target="/word/numbering.xml" Id="R7784e8bfe3ca4817" /><Relationship Type="http://schemas.openxmlformats.org/officeDocument/2006/relationships/settings" Target="/word/settings.xml" Id="Re1eabd4af1364e06" /><Relationship Type="http://schemas.openxmlformats.org/officeDocument/2006/relationships/image" Target="/word/media/47912dbe-7f38-4c37-8b65-06a6fcb49c9d.png" Id="R31005735ca9941fc" /></Relationships>
</file>