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47eb26f90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9262ce550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Vysna Ol'ka,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aa1037abe4f73" /><Relationship Type="http://schemas.openxmlformats.org/officeDocument/2006/relationships/numbering" Target="/word/numbering.xml" Id="R6a14364e30ec4767" /><Relationship Type="http://schemas.openxmlformats.org/officeDocument/2006/relationships/settings" Target="/word/settings.xml" Id="Rbcc8c4b8ff67437f" /><Relationship Type="http://schemas.openxmlformats.org/officeDocument/2006/relationships/image" Target="/word/media/5c03ad5f-788a-46d5-a0b7-f8810d1855f4.png" Id="Rfa29262ce55049d1" /></Relationships>
</file>